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Список литературы</w:t>
      </w:r>
      <w:r>
        <w:rPr>
          <w:rFonts w:ascii="Times New Roman" w:hAnsi="Times New Roman"/>
          <w:b w:val="1"/>
          <w:color w:val="000000"/>
          <w:sz w:val="24"/>
        </w:rPr>
        <w:t xml:space="preserve"> для летнего чтения</w:t>
      </w:r>
    </w:p>
    <w:p w14:paraId="0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 класс</w:t>
      </w:r>
    </w:p>
    <w:p w14:paraId="03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Легенды и мифы Древней Греции. Подвиги Геракла</w:t>
      </w:r>
    </w:p>
    <w:p w14:paraId="04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Геродот. «Легенда об </w:t>
      </w:r>
      <w:r>
        <w:rPr>
          <w:rFonts w:ascii="Times New Roman" w:hAnsi="Times New Roman"/>
          <w:color w:val="767676"/>
          <w:sz w:val="24"/>
        </w:rPr>
        <w:t>Арионе</w:t>
      </w:r>
      <w:r>
        <w:rPr>
          <w:rFonts w:ascii="Times New Roman" w:hAnsi="Times New Roman"/>
          <w:color w:val="767676"/>
          <w:sz w:val="24"/>
        </w:rPr>
        <w:t>»</w:t>
      </w:r>
    </w:p>
    <w:p w14:paraId="05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Сказка «Царевна-лягушка»</w:t>
      </w:r>
    </w:p>
    <w:p w14:paraId="06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Сказка «Журавль и цапля»</w:t>
      </w:r>
    </w:p>
    <w:p w14:paraId="07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И.А. Крылов. Басни «Волк и Ягнёнок», «Квартет», «Волк на псарне», «Свинья под дубом», «Листы и корни»</w:t>
      </w:r>
    </w:p>
    <w:p w14:paraId="08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«Сказка о мёртвой царевне и о семи богатырях»</w:t>
      </w:r>
    </w:p>
    <w:p w14:paraId="09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М.Ю. Лермонтов. «Бородино»</w:t>
      </w:r>
    </w:p>
    <w:p w14:paraId="0A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«Ночь перед Рождеством»</w:t>
      </w:r>
    </w:p>
    <w:p w14:paraId="0B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«Заколдованное место»</w:t>
      </w:r>
    </w:p>
    <w:p w14:paraId="0C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И.С. Тургенев. «Муму»</w:t>
      </w:r>
    </w:p>
    <w:p w14:paraId="0D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Н.А. Некрасов. «Мороз, Красный нос»</w:t>
      </w:r>
    </w:p>
    <w:p w14:paraId="0E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Толстой. «Кавказский пленник»</w:t>
      </w:r>
    </w:p>
    <w:p w14:paraId="0F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Чехов. «Лошадиная фамилия», «Хирургия»</w:t>
      </w:r>
    </w:p>
    <w:p w14:paraId="10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М.М. Зощенко. «Галоша», «Ёлка»</w:t>
      </w:r>
    </w:p>
    <w:p w14:paraId="11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К.Г. Паустовский. «Тёплый хлеб», «Заячьи лапы»</w:t>
      </w:r>
    </w:p>
    <w:p w14:paraId="12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Платонов. «Никита»</w:t>
      </w:r>
    </w:p>
    <w:p w14:paraId="13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В.П. Астафьев. «</w:t>
      </w:r>
      <w:r>
        <w:rPr>
          <w:rFonts w:ascii="Times New Roman" w:hAnsi="Times New Roman"/>
          <w:color w:val="767676"/>
          <w:sz w:val="24"/>
        </w:rPr>
        <w:t>Васюткино</w:t>
      </w:r>
      <w:r>
        <w:rPr>
          <w:rFonts w:ascii="Times New Roman" w:hAnsi="Times New Roman"/>
          <w:color w:val="767676"/>
          <w:sz w:val="24"/>
        </w:rPr>
        <w:t xml:space="preserve"> озеро»</w:t>
      </w:r>
    </w:p>
    <w:p w14:paraId="14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В.П. Катаев. «Сын полка»</w:t>
      </w:r>
    </w:p>
    <w:p w14:paraId="15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К.М. Симонов. «Сын артиллериста»</w:t>
      </w:r>
    </w:p>
    <w:p w14:paraId="16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Л.А. Кассиль. «Дорогие мои мальчишки»</w:t>
      </w:r>
    </w:p>
    <w:p w14:paraId="17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К. Булычев. «Миллион приключений»</w:t>
      </w:r>
    </w:p>
    <w:p w14:paraId="18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Х.К. Андерсен. «Снежная королева»</w:t>
      </w:r>
    </w:p>
    <w:p w14:paraId="19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Льюис </w:t>
      </w:r>
      <w:r>
        <w:rPr>
          <w:rFonts w:ascii="Times New Roman" w:hAnsi="Times New Roman"/>
          <w:color w:val="767676"/>
          <w:sz w:val="24"/>
        </w:rPr>
        <w:t>Кэррол</w:t>
      </w:r>
      <w:r>
        <w:rPr>
          <w:rFonts w:ascii="Times New Roman" w:hAnsi="Times New Roman"/>
          <w:color w:val="767676"/>
          <w:sz w:val="24"/>
        </w:rPr>
        <w:t>. «Алиса в Стране Чудес»</w:t>
      </w:r>
    </w:p>
    <w:p w14:paraId="1A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Марк Твен. «Приключения Тома Сойера»</w:t>
      </w:r>
    </w:p>
    <w:p w14:paraId="1B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Дж. Лондон. «Сказание о </w:t>
      </w:r>
      <w:r>
        <w:rPr>
          <w:rFonts w:ascii="Times New Roman" w:hAnsi="Times New Roman"/>
          <w:color w:val="767676"/>
          <w:sz w:val="24"/>
        </w:rPr>
        <w:t>Кише</w:t>
      </w:r>
      <w:r>
        <w:rPr>
          <w:rFonts w:ascii="Times New Roman" w:hAnsi="Times New Roman"/>
          <w:color w:val="767676"/>
          <w:sz w:val="24"/>
        </w:rPr>
        <w:t>»</w:t>
      </w:r>
    </w:p>
    <w:p w14:paraId="1C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Р.Л. Стивенсон. «Остров сокровищ»</w:t>
      </w:r>
    </w:p>
    <w:p w14:paraId="1D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Р. Киплинг. «Рикки-</w:t>
      </w:r>
      <w:r>
        <w:rPr>
          <w:rFonts w:ascii="Times New Roman" w:hAnsi="Times New Roman"/>
          <w:color w:val="767676"/>
          <w:sz w:val="24"/>
        </w:rPr>
        <w:t>Тикки</w:t>
      </w:r>
      <w:r>
        <w:rPr>
          <w:rFonts w:ascii="Times New Roman" w:hAnsi="Times New Roman"/>
          <w:color w:val="767676"/>
          <w:sz w:val="24"/>
        </w:rPr>
        <w:t>-</w:t>
      </w:r>
      <w:r>
        <w:rPr>
          <w:rFonts w:ascii="Times New Roman" w:hAnsi="Times New Roman"/>
          <w:color w:val="767676"/>
          <w:sz w:val="24"/>
        </w:rPr>
        <w:t>Тави</w:t>
      </w:r>
      <w:r>
        <w:rPr>
          <w:rFonts w:ascii="Times New Roman" w:hAnsi="Times New Roman"/>
          <w:color w:val="767676"/>
          <w:sz w:val="24"/>
        </w:rPr>
        <w:t>»</w:t>
      </w:r>
    </w:p>
    <w:p w14:paraId="1E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1F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0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1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2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3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4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5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7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8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9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A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B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C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2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 класс</w:t>
      </w:r>
    </w:p>
    <w:p w14:paraId="2E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Гомер. «Илиада», «Одиссея»</w:t>
      </w:r>
    </w:p>
    <w:p w14:paraId="2F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Русские былины. «Илья Муромец и Соловей-разбойник», «Садко», «</w:t>
      </w:r>
      <w:r>
        <w:rPr>
          <w:rFonts w:ascii="Times New Roman" w:hAnsi="Times New Roman"/>
          <w:color w:val="767676"/>
          <w:sz w:val="24"/>
        </w:rPr>
        <w:t>Вольга</w:t>
      </w:r>
      <w:r>
        <w:rPr>
          <w:rFonts w:ascii="Times New Roman" w:hAnsi="Times New Roman"/>
          <w:color w:val="767676"/>
          <w:sz w:val="24"/>
        </w:rPr>
        <w:t xml:space="preserve"> и Микула </w:t>
      </w:r>
      <w:r>
        <w:rPr>
          <w:rFonts w:ascii="Times New Roman" w:hAnsi="Times New Roman"/>
          <w:color w:val="767676"/>
          <w:sz w:val="24"/>
        </w:rPr>
        <w:t>Селянинович</w:t>
      </w:r>
      <w:r>
        <w:rPr>
          <w:rFonts w:ascii="Times New Roman" w:hAnsi="Times New Roman"/>
          <w:color w:val="767676"/>
          <w:sz w:val="24"/>
        </w:rPr>
        <w:t>»</w:t>
      </w:r>
    </w:p>
    <w:p w14:paraId="30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«Песнь о </w:t>
      </w:r>
      <w:r>
        <w:rPr>
          <w:rFonts w:ascii="Times New Roman" w:hAnsi="Times New Roman"/>
          <w:color w:val="767676"/>
          <w:sz w:val="24"/>
        </w:rPr>
        <w:t>Нибелунгах</w:t>
      </w:r>
      <w:r>
        <w:rPr>
          <w:rFonts w:ascii="Times New Roman" w:hAnsi="Times New Roman"/>
          <w:color w:val="767676"/>
          <w:sz w:val="24"/>
        </w:rPr>
        <w:t>»</w:t>
      </w:r>
    </w:p>
    <w:p w14:paraId="31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Р.Л. Стивенсон. «Вересковый мёд»</w:t>
      </w:r>
    </w:p>
    <w:p w14:paraId="32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Ф. Шиллер. «Кубок», «Печатка»</w:t>
      </w:r>
    </w:p>
    <w:p w14:paraId="33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«Повесть временных лет». Фрагменты «Сказание о белгородском киселе», «Сказание о походе князя Олега на Царьград», «Предание о смерти князя Олега»</w:t>
      </w:r>
    </w:p>
    <w:p w14:paraId="34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«Песнь о вещем Олеге»</w:t>
      </w:r>
    </w:p>
    <w:p w14:paraId="35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«Дубровский»</w:t>
      </w:r>
    </w:p>
    <w:p w14:paraId="36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И.С. Тургенев. «Бежин луг»</w:t>
      </w:r>
    </w:p>
    <w:p w14:paraId="37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Н.С. Лесков. «Левша»</w:t>
      </w:r>
    </w:p>
    <w:p w14:paraId="38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Толстой. «Детство»</w:t>
      </w:r>
    </w:p>
    <w:p w14:paraId="39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Чехов. «Толстый и тонкий», «Хамелеон», «Смерть чиновника»</w:t>
      </w:r>
    </w:p>
    <w:p w14:paraId="3A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А.И. Куприн. «Чудесный доктор»</w:t>
      </w:r>
    </w:p>
    <w:p w14:paraId="3B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Б.Л. Васильев. «Экспонат № …»</w:t>
      </w:r>
    </w:p>
    <w:p w14:paraId="3C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Б.П. Екимов. Ночь исцеления»</w:t>
      </w:r>
    </w:p>
    <w:p w14:paraId="3D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В.Г. Распутин. «Уроки французского»</w:t>
      </w:r>
    </w:p>
    <w:p w14:paraId="3E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Р.П. Погодин. «Кирпичные острова»</w:t>
      </w:r>
    </w:p>
    <w:p w14:paraId="3F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Р.И. </w:t>
      </w:r>
      <w:r>
        <w:rPr>
          <w:rFonts w:ascii="Times New Roman" w:hAnsi="Times New Roman"/>
          <w:color w:val="767676"/>
          <w:sz w:val="24"/>
        </w:rPr>
        <w:t>Фраерман</w:t>
      </w:r>
      <w:r>
        <w:rPr>
          <w:rFonts w:ascii="Times New Roman" w:hAnsi="Times New Roman"/>
          <w:color w:val="767676"/>
          <w:sz w:val="24"/>
        </w:rPr>
        <w:t>. «Дикая собака Динго, или Повесть о первой любви»</w:t>
      </w:r>
    </w:p>
    <w:p w14:paraId="40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Ю.И. Коваль. «Самая лёгкая лодка в мире»</w:t>
      </w:r>
    </w:p>
    <w:p w14:paraId="41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К. Булычев. «Сто лет тому вперёд»</w:t>
      </w:r>
    </w:p>
    <w:p w14:paraId="42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Д. Дефо. «Робинзон Крузо»</w:t>
      </w:r>
    </w:p>
    <w:p w14:paraId="43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Дж. Свифт. «Путешествия Гулливера»</w:t>
      </w:r>
    </w:p>
    <w:p w14:paraId="44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Ж. Верн. «Дети капитана Гранта»</w:t>
      </w:r>
    </w:p>
    <w:p w14:paraId="45000000">
      <w:pPr>
        <w:widowControl w:val="1"/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Х. Ли. «Убить пересмешника»</w:t>
      </w:r>
    </w:p>
    <w:p w14:paraId="46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47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8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9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A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B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C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D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E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4F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0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1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2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3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4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5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6000000">
      <w:pPr>
        <w:widowControl w:val="1"/>
        <w:spacing w:after="15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5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 класс</w:t>
      </w:r>
    </w:p>
    <w:p w14:paraId="58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«Поучение» Владимира Мономаха</w:t>
      </w:r>
    </w:p>
    <w:p w14:paraId="59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«Станционный смотритель»</w:t>
      </w:r>
    </w:p>
    <w:p w14:paraId="5A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«Полтава»</w:t>
      </w:r>
    </w:p>
    <w:p w14:paraId="5B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М.Ю. Лермонтов. «Песня про царя Ивана Васильевича, молодого опричника и удалого купца Калашникова»</w:t>
      </w:r>
    </w:p>
    <w:p w14:paraId="5C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«Тарас Бульба»</w:t>
      </w:r>
    </w:p>
    <w:p w14:paraId="5D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И.С. Тургенев. «Бирюк», «Хорь и </w:t>
      </w:r>
      <w:r>
        <w:rPr>
          <w:rFonts w:ascii="Times New Roman" w:hAnsi="Times New Roman"/>
          <w:color w:val="767676"/>
          <w:sz w:val="24"/>
        </w:rPr>
        <w:t>Калиныч</w:t>
      </w:r>
      <w:r>
        <w:rPr>
          <w:rFonts w:ascii="Times New Roman" w:hAnsi="Times New Roman"/>
          <w:color w:val="767676"/>
          <w:sz w:val="24"/>
        </w:rPr>
        <w:t>»</w:t>
      </w:r>
    </w:p>
    <w:p w14:paraId="5E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Толстой. «После бала»</w:t>
      </w:r>
    </w:p>
    <w:p w14:paraId="5F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Н.А. Некрасов. «Размышления у парадного подъезда», «Железная дорога»</w:t>
      </w:r>
    </w:p>
    <w:p w14:paraId="60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М.Е. Салтыков-Щедрин. «Повесть о том, как один мужик двух генералов прокормил», «Дикий помещик», «Премудрый </w:t>
      </w:r>
      <w:r>
        <w:rPr>
          <w:rFonts w:ascii="Times New Roman" w:hAnsi="Times New Roman"/>
          <w:color w:val="767676"/>
          <w:sz w:val="24"/>
        </w:rPr>
        <w:t>пискарь</w:t>
      </w:r>
      <w:r>
        <w:rPr>
          <w:rFonts w:ascii="Times New Roman" w:hAnsi="Times New Roman"/>
          <w:color w:val="767676"/>
          <w:sz w:val="24"/>
        </w:rPr>
        <w:t>»</w:t>
      </w:r>
    </w:p>
    <w:p w14:paraId="61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Дж. Ф. Купер. «Последний из Могикан»</w:t>
      </w:r>
    </w:p>
    <w:p w14:paraId="62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Чехов. «Злоумышленник»</w:t>
      </w:r>
    </w:p>
    <w:p w14:paraId="63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 Горький. «Старуха Изергиль»</w:t>
      </w:r>
    </w:p>
    <w:p w14:paraId="64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Тэффи. «Жизнь и воротник»</w:t>
      </w:r>
    </w:p>
    <w:p w14:paraId="65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О. Генри. «Дороги, которые мы выбираем»</w:t>
      </w:r>
    </w:p>
    <w:p w14:paraId="66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Грин. «Алые паруса»</w:t>
      </w:r>
    </w:p>
    <w:p w14:paraId="67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Шолохов. «Родинка»</w:t>
      </w:r>
    </w:p>
    <w:p w14:paraId="68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Платонов. «Юшка»</w:t>
      </w:r>
    </w:p>
    <w:p w14:paraId="69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В.М. Шукшин. «Чудик»</w:t>
      </w:r>
    </w:p>
    <w:p w14:paraId="6A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Ф.А. Абрамов. «О чём плачут лошади»</w:t>
      </w:r>
    </w:p>
    <w:p w14:paraId="6B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В.П. Астафьев. «Фотография, на которой меня нет»</w:t>
      </w:r>
    </w:p>
    <w:p w14:paraId="6C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 Сервантес. «Хитроумный идальго Дон Кихот Ламанчский»</w:t>
      </w:r>
    </w:p>
    <w:p w14:paraId="6D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П. Мериме. «Маттео Фальконе»</w:t>
      </w:r>
    </w:p>
    <w:p w14:paraId="6E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О. Генри. «Дары волхвов»</w:t>
      </w:r>
    </w:p>
    <w:p w14:paraId="6F000000">
      <w:pPr>
        <w:widowControl w:val="1"/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 де Сент-Экзюпери</w:t>
      </w:r>
      <w:r>
        <w:rPr>
          <w:rFonts w:ascii="Times New Roman" w:hAnsi="Times New Roman"/>
          <w:color w:val="767676"/>
          <w:sz w:val="24"/>
        </w:rPr>
        <w:t xml:space="preserve"> «Маленький принц»</w:t>
      </w:r>
    </w:p>
    <w:p w14:paraId="70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7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 класс</w:t>
      </w:r>
    </w:p>
    <w:p w14:paraId="72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«Житие Сергия Радонежского»</w:t>
      </w:r>
    </w:p>
    <w:p w14:paraId="73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Д.И. Фонвизин. «Недоросль»</w:t>
      </w:r>
    </w:p>
    <w:p w14:paraId="74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Моцарт и Сальери»</w:t>
      </w:r>
    </w:p>
    <w:p w14:paraId="75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«Капитанская дочка»</w:t>
      </w:r>
    </w:p>
    <w:p w14:paraId="76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М.Ю. Лермонтов. «Мцыри»</w:t>
      </w:r>
    </w:p>
    <w:p w14:paraId="77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«Шинель»</w:t>
      </w:r>
    </w:p>
    <w:p w14:paraId="78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«Ревизор»</w:t>
      </w:r>
    </w:p>
    <w:p w14:paraId="79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И.С. Тургенев. «Первая любовь»</w:t>
      </w:r>
    </w:p>
    <w:p w14:paraId="7A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Ф.М. Достоевский. «Белые ночи»</w:t>
      </w:r>
    </w:p>
    <w:p w14:paraId="7B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Толстой. «Отрочество»</w:t>
      </w:r>
    </w:p>
    <w:p w14:paraId="7C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И.С. Шмелёв. «Как я стал писателем»</w:t>
      </w:r>
    </w:p>
    <w:p w14:paraId="7D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Осоргин. «Пенсне»</w:t>
      </w:r>
    </w:p>
    <w:p w14:paraId="7E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Булгаков. «Собачье сердце»</w:t>
      </w:r>
    </w:p>
    <w:p w14:paraId="7F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А.Т. Твардовский. «Василий Тёркин»</w:t>
      </w:r>
    </w:p>
    <w:p w14:paraId="80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А.Н. Толстой. «Русский характер»</w:t>
      </w:r>
    </w:p>
    <w:p w14:paraId="81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Шолохов. «Судьба человека»</w:t>
      </w:r>
    </w:p>
    <w:p w14:paraId="82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А.И. Солженицын. «Матрёнин двор»</w:t>
      </w:r>
    </w:p>
    <w:p w14:paraId="83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Е.И. Носов. «Кукла»</w:t>
      </w:r>
    </w:p>
    <w:p w14:paraId="84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Ю.В. Бондарев. «Простите нас»</w:t>
      </w:r>
    </w:p>
    <w:p w14:paraId="85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У. Шекспир. «Ромео и Джульетта»</w:t>
      </w:r>
    </w:p>
    <w:p w14:paraId="86000000">
      <w:pPr>
        <w:widowControl w:val="1"/>
        <w:numPr>
          <w:ilvl w:val="0"/>
          <w:numId w:val="4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Ж.-Б. Мольер. «Мещанин во дворянстве»</w:t>
      </w:r>
    </w:p>
    <w:p w14:paraId="87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8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 класс</w:t>
      </w:r>
    </w:p>
    <w:p w14:paraId="89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«Слово о полку Игореве» в пер. Н.А. Заболоцкого</w:t>
      </w:r>
    </w:p>
    <w:p w14:paraId="8A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М.В. Ломоносов. «Ода на день восшествия на Всероссийский престол Ея Величества Государыни Императрицы Елисаветы Петровны 1747 года»</w:t>
      </w:r>
    </w:p>
    <w:p w14:paraId="8B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Н.М. Карамзин. «Бедная Лиза»</w:t>
      </w:r>
    </w:p>
    <w:p w14:paraId="8C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В.А. Жуковский. «Светлана»</w:t>
      </w:r>
    </w:p>
    <w:p w14:paraId="8D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Грибоедов. «Горе от ума»</w:t>
      </w:r>
    </w:p>
    <w:p w14:paraId="8E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«Медный всадник»</w:t>
      </w:r>
    </w:p>
    <w:p w14:paraId="8F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А.С. Пушкин. «Евгений Онегин»</w:t>
      </w:r>
    </w:p>
    <w:p w14:paraId="90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М.Ю. Лермонтов. «Герой нашего времени»</w:t>
      </w:r>
    </w:p>
    <w:p w14:paraId="91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Н.В. Гоголь. «Мёртвые души»</w:t>
      </w:r>
    </w:p>
    <w:p w14:paraId="92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Данте Алигьери. «Божественная комедия»</w:t>
      </w:r>
    </w:p>
    <w:p w14:paraId="93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У. Шекспир. «Гамлет»</w:t>
      </w:r>
    </w:p>
    <w:p w14:paraId="94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И.-В. Гёте. «Фауст»</w:t>
      </w:r>
    </w:p>
    <w:p w14:paraId="95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Дж. Г. Байрон. «Паломничество Чайльд-Гарольда»</w:t>
      </w:r>
    </w:p>
    <w:p w14:paraId="96000000">
      <w:pPr>
        <w:widowControl w:val="1"/>
        <w:numPr>
          <w:ilvl w:val="0"/>
          <w:numId w:val="5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 Скотт. «Айвенго»</w:t>
      </w:r>
    </w:p>
    <w:p w14:paraId="97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9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99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А.Н. Островский. «Гроза»</w:t>
      </w:r>
    </w:p>
    <w:p w14:paraId="9A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И.А. Гончаров. «Обломов»</w:t>
      </w:r>
    </w:p>
    <w:p w14:paraId="9B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И.С. Тургенев. «Отцы и дети»</w:t>
      </w:r>
    </w:p>
    <w:p w14:paraId="9C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Н.А. Некрасов. «Кому на Руси жить хорошо»</w:t>
      </w:r>
    </w:p>
    <w:p w14:paraId="9D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М.Е. Салтыков-Щедрин. «История одного города»</w:t>
      </w:r>
    </w:p>
    <w:p w14:paraId="9E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Ф.М. Достоевский. «Преступление и наказание»</w:t>
      </w:r>
    </w:p>
    <w:p w14:paraId="9F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Толстой. «Война и мир»</w:t>
      </w:r>
    </w:p>
    <w:p w14:paraId="A0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Н.С. Лесков. «Очарованный странник»</w:t>
      </w:r>
    </w:p>
    <w:p w14:paraId="A1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Чехов. «</w:t>
      </w:r>
      <w:r>
        <w:rPr>
          <w:rFonts w:ascii="Times New Roman" w:hAnsi="Times New Roman"/>
          <w:color w:val="767676"/>
          <w:sz w:val="24"/>
        </w:rPr>
        <w:t>Ионыч</w:t>
      </w:r>
      <w:r>
        <w:rPr>
          <w:rFonts w:ascii="Times New Roman" w:hAnsi="Times New Roman"/>
          <w:color w:val="767676"/>
          <w:sz w:val="24"/>
        </w:rPr>
        <w:t>», «Вишнёвый сад»</w:t>
      </w:r>
    </w:p>
    <w:p w14:paraId="A2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Ч. Диккенс. «Большие надежды»</w:t>
      </w:r>
    </w:p>
    <w:p w14:paraId="A3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Г. Флобер. «Мадам </w:t>
      </w:r>
      <w:r>
        <w:rPr>
          <w:rFonts w:ascii="Times New Roman" w:hAnsi="Times New Roman"/>
          <w:color w:val="767676"/>
          <w:sz w:val="24"/>
        </w:rPr>
        <w:t>Бовари</w:t>
      </w:r>
      <w:r>
        <w:rPr>
          <w:rFonts w:ascii="Times New Roman" w:hAnsi="Times New Roman"/>
          <w:color w:val="767676"/>
          <w:sz w:val="24"/>
        </w:rPr>
        <w:t>»</w:t>
      </w:r>
    </w:p>
    <w:p w14:paraId="A4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Г. Ибсен. «Кукольный дом»</w:t>
      </w:r>
    </w:p>
    <w:p w14:paraId="A5000000">
      <w:pPr>
        <w:widowControl w:val="1"/>
        <w:numPr>
          <w:ilvl w:val="0"/>
          <w:numId w:val="6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Н.Г. Чернышевский «Что делать?»</w:t>
      </w:r>
    </w:p>
    <w:p w14:paraId="A6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252525"/>
          <w:sz w:val="24"/>
        </w:rPr>
      </w:pPr>
    </w:p>
    <w:p w14:paraId="A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A8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А.И. Куприн. «Олеся»</w:t>
      </w:r>
    </w:p>
    <w:p w14:paraId="A9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Л.Н. Андреев. «Большой шлем»</w:t>
      </w:r>
    </w:p>
    <w:p w14:paraId="AA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 Горький. «На дне»</w:t>
      </w:r>
    </w:p>
    <w:p w14:paraId="AB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И.А. Бунин. «Антоновские яблоки», «Чистый понедельник», «Господин из Сан-Франциско»</w:t>
      </w:r>
    </w:p>
    <w:p w14:paraId="AC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Н.А. Островский. «Как закалялась сталь»</w:t>
      </w:r>
    </w:p>
    <w:p w14:paraId="AD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Шолохов. «Тихий Дон»</w:t>
      </w:r>
    </w:p>
    <w:p w14:paraId="AE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М.А. Булгаков. «Белая гвардия»</w:t>
      </w:r>
    </w:p>
    <w:p w14:paraId="AF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А.П. Платонов. «В прекрасном и яростном мире»</w:t>
      </w:r>
    </w:p>
    <w:p w14:paraId="B0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А.А. Фадеев. «Молодая гвардия»</w:t>
      </w:r>
    </w:p>
    <w:p w14:paraId="B1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В.О. Богомолов. «В августе сорок четвертого»</w:t>
      </w:r>
    </w:p>
    <w:p w14:paraId="B2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А.И. Солженицын. «Один день Ивана Денисовича»</w:t>
      </w:r>
    </w:p>
    <w:p w14:paraId="B3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В.Г. Распутин. «Прощание с Матёрой»</w:t>
      </w:r>
    </w:p>
    <w:p w14:paraId="B4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Ф.А. Абрамов. «Пелагея»</w:t>
      </w:r>
    </w:p>
    <w:p w14:paraId="B5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В.П. Астафьев. «Царь-рыба»</w:t>
      </w:r>
    </w:p>
    <w:p w14:paraId="B6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А.Н. и Б.Н. Стругацкие. «Понедельник начинается в субботу»</w:t>
      </w:r>
    </w:p>
    <w:p w14:paraId="B7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А.В. Вампилов. «Старший сын»</w:t>
      </w:r>
    </w:p>
    <w:p w14:paraId="B8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 xml:space="preserve">Ю. </w:t>
      </w:r>
      <w:r>
        <w:rPr>
          <w:rFonts w:ascii="Times New Roman" w:hAnsi="Times New Roman"/>
          <w:color w:val="767676"/>
          <w:sz w:val="24"/>
        </w:rPr>
        <w:t>Рытхэу</w:t>
      </w:r>
      <w:r>
        <w:rPr>
          <w:rFonts w:ascii="Times New Roman" w:hAnsi="Times New Roman"/>
          <w:color w:val="767676"/>
          <w:sz w:val="24"/>
        </w:rPr>
        <w:t>. «Хранитель огня»</w:t>
      </w:r>
    </w:p>
    <w:p w14:paraId="B9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Г. Уэллс. «Машина времени»</w:t>
      </w:r>
    </w:p>
    <w:p w14:paraId="BA000000">
      <w:pPr>
        <w:widowControl w:val="1"/>
        <w:numPr>
          <w:ilvl w:val="0"/>
          <w:numId w:val="7"/>
        </w:numPr>
        <w:spacing w:afterAutospacing="on" w:beforeAutospacing="on" w:line="240" w:lineRule="auto"/>
        <w:ind/>
        <w:rPr>
          <w:rFonts w:ascii="Times New Roman" w:hAnsi="Times New Roman"/>
          <w:color w:val="767676"/>
          <w:sz w:val="24"/>
        </w:rPr>
      </w:pPr>
      <w:r>
        <w:rPr>
          <w:rFonts w:ascii="Times New Roman" w:hAnsi="Times New Roman"/>
          <w:color w:val="767676"/>
          <w:sz w:val="24"/>
        </w:rPr>
        <w:t>Б. Шоу. «Пигмалион»</w:t>
      </w:r>
    </w:p>
    <w:p w14:paraId="B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2025-06-01T13:45:00Z</dcterms:created>
  <dcterms:modified xsi:type="dcterms:W3CDTF">2025-06-01T14:22:49Z</dcterms:modified>
</cp:coreProperties>
</file>